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17" w:rsidRPr="00CA5917" w:rsidRDefault="00CA5917" w:rsidP="00CA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17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917" w:rsidRPr="00CA5917" w:rsidRDefault="00CA5917" w:rsidP="00CA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</w:t>
      </w:r>
      <w:r w:rsidRPr="00CA5917">
        <w:rPr>
          <w:rFonts w:ascii="Times New Roman" w:hAnsi="Times New Roman" w:cs="Times New Roman"/>
          <w:sz w:val="28"/>
          <w:szCs w:val="28"/>
        </w:rPr>
        <w:t>портивного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CA5917">
        <w:rPr>
          <w:rFonts w:ascii="Times New Roman" w:hAnsi="Times New Roman" w:cs="Times New Roman"/>
          <w:sz w:val="28"/>
          <w:szCs w:val="28"/>
        </w:rPr>
        <w:t xml:space="preserve"> «Арес»</w:t>
      </w:r>
    </w:p>
    <w:p w:rsidR="00CA5917" w:rsidRPr="00CA5917" w:rsidRDefault="00CA5917" w:rsidP="00CA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917">
        <w:rPr>
          <w:rFonts w:ascii="Times New Roman" w:hAnsi="Times New Roman" w:cs="Times New Roman"/>
          <w:sz w:val="28"/>
          <w:szCs w:val="28"/>
        </w:rPr>
        <w:t>МБОУ «СОШ №7 г. Пензы»</w:t>
      </w:r>
    </w:p>
    <w:p w:rsidR="00EF6832" w:rsidRDefault="00234DEC" w:rsidP="00CA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CA5917" w:rsidRPr="00CA591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5917" w:rsidRDefault="00CA5917" w:rsidP="00CA5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75"/>
        <w:gridCol w:w="2393"/>
        <w:gridCol w:w="2393"/>
        <w:gridCol w:w="2393"/>
      </w:tblGrid>
      <w:tr w:rsidR="00CA5917" w:rsidTr="00CA5917">
        <w:tc>
          <w:tcPr>
            <w:tcW w:w="2392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5917" w:rsidTr="00452228">
        <w:tc>
          <w:tcPr>
            <w:tcW w:w="9571" w:type="dxa"/>
            <w:gridSpan w:val="5"/>
          </w:tcPr>
          <w:p w:rsidR="00CA5917" w:rsidRPr="00024595" w:rsidRDefault="00CA5917" w:rsidP="00CA5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по физическому воспитанию </w:t>
            </w:r>
            <w:proofErr w:type="gramStart"/>
            <w:r w:rsidRPr="000245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</w:t>
            </w:r>
          </w:p>
          <w:p w:rsidR="00CA5917" w:rsidRPr="00CA5917" w:rsidRDefault="00234DEC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на 2021-2022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ФК,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спортивных секций.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Составление плана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A5917" w:rsidRPr="00CA5917" w:rsidRDefault="00234DEC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CA5917"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ФК,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DF5071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Школьный фестиваль ГТО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A5917" w:rsidTr="009A50F4">
        <w:tc>
          <w:tcPr>
            <w:tcW w:w="9571" w:type="dxa"/>
            <w:gridSpan w:val="5"/>
          </w:tcPr>
          <w:p w:rsidR="00CA5917" w:rsidRPr="00024595" w:rsidRDefault="00CA5917" w:rsidP="00CA5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9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и массовые мероприятия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День здоровья, посвященный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памяти учителя физической</w:t>
            </w:r>
          </w:p>
          <w:p w:rsidR="00024595" w:rsidRPr="00024595" w:rsidRDefault="00CA5917" w:rsidP="000245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CA5917" w:rsidRPr="00CA5917" w:rsidRDefault="00CA5917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Зиновьеву П.И.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024595" w:rsidTr="00CA5917">
        <w:tc>
          <w:tcPr>
            <w:tcW w:w="817" w:type="dxa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:rsidR="00024595" w:rsidRPr="00CA5917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городских</w:t>
            </w:r>
            <w:r w:rsidRPr="00024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024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легкой атлетике «Золотая осень».</w:t>
            </w:r>
          </w:p>
        </w:tc>
        <w:tc>
          <w:tcPr>
            <w:tcW w:w="2393" w:type="dxa"/>
          </w:tcPr>
          <w:p w:rsidR="00024595" w:rsidRPr="00CA5917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ФК,</w:t>
            </w:r>
          </w:p>
          <w:p w:rsidR="00024595" w:rsidRPr="00CA5917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17" w:rsidTr="00CA5917">
        <w:tc>
          <w:tcPr>
            <w:tcW w:w="817" w:type="dxa"/>
          </w:tcPr>
          <w:p w:rsidR="00CA5917" w:rsidRPr="00CA5917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Межшкольный турнир по игре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«Самый спортивный класс»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футболу, классные руководители</w:t>
            </w:r>
          </w:p>
        </w:tc>
      </w:tr>
      <w:tr w:rsidR="00024595" w:rsidTr="00CA5917">
        <w:tc>
          <w:tcPr>
            <w:tcW w:w="817" w:type="dxa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gridSpan w:val="2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«Зимние забавы»</w:t>
            </w:r>
          </w:p>
        </w:tc>
        <w:tc>
          <w:tcPr>
            <w:tcW w:w="2393" w:type="dxa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ФК,</w:t>
            </w:r>
          </w:p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5D0E" w:rsidTr="00CA5917">
        <w:tc>
          <w:tcPr>
            <w:tcW w:w="817" w:type="dxa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gridSpan w:val="2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 школьников «Олимпийские надежды» по конькобежному спорту в рамках Всероссийских спортивных игр школьников «Президентские спортивные игры»</w:t>
            </w:r>
          </w:p>
        </w:tc>
        <w:tc>
          <w:tcPr>
            <w:tcW w:w="2393" w:type="dxa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B5D0E" w:rsidRPr="00CA5917" w:rsidRDefault="00CB5D0E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ФЗК</w:t>
            </w:r>
          </w:p>
        </w:tc>
      </w:tr>
      <w:tr w:rsidR="00CB5D0E" w:rsidTr="00CA5917">
        <w:tc>
          <w:tcPr>
            <w:tcW w:w="817" w:type="dxa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gridSpan w:val="2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спартакиаде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допризывного возраста по программе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B5D0E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CB5D0E" w:rsidRDefault="00CB5D0E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024595" w:rsidTr="00CA5917">
        <w:tc>
          <w:tcPr>
            <w:tcW w:w="817" w:type="dxa"/>
          </w:tcPr>
          <w:p w:rsidR="00024595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  <w:gridSpan w:val="2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 строя и песни»</w:t>
            </w:r>
          </w:p>
        </w:tc>
        <w:tc>
          <w:tcPr>
            <w:tcW w:w="2393" w:type="dxa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ОБЖ,</w:t>
            </w:r>
          </w:p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4595" w:rsidTr="00CA5917">
        <w:tc>
          <w:tcPr>
            <w:tcW w:w="817" w:type="dxa"/>
          </w:tcPr>
          <w:p w:rsidR="00024595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gridSpan w:val="2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24595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024595" w:rsidTr="00CA5917">
        <w:tc>
          <w:tcPr>
            <w:tcW w:w="817" w:type="dxa"/>
          </w:tcPr>
          <w:p w:rsidR="00024595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gridSpan w:val="2"/>
          </w:tcPr>
          <w:p w:rsidR="00024595" w:rsidRDefault="00024595" w:rsidP="0043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36A9C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общероссийском проекте «Мини-футбол в школу» </w:t>
            </w:r>
          </w:p>
        </w:tc>
        <w:tc>
          <w:tcPr>
            <w:tcW w:w="2393" w:type="dxa"/>
          </w:tcPr>
          <w:p w:rsidR="00024595" w:rsidRPr="00CA5917" w:rsidRDefault="00436A9C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393" w:type="dxa"/>
          </w:tcPr>
          <w:p w:rsidR="00024595" w:rsidRPr="00CA5917" w:rsidRDefault="00436A9C" w:rsidP="0043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футболу, у</w:t>
            </w: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чителя ФК</w:t>
            </w:r>
          </w:p>
        </w:tc>
      </w:tr>
      <w:tr w:rsidR="00024595" w:rsidTr="00CA5917">
        <w:tc>
          <w:tcPr>
            <w:tcW w:w="817" w:type="dxa"/>
          </w:tcPr>
          <w:p w:rsidR="00024595" w:rsidRDefault="00CB5D0E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gridSpan w:val="2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победе в Великой Отечественной войне</w:t>
            </w:r>
          </w:p>
        </w:tc>
        <w:tc>
          <w:tcPr>
            <w:tcW w:w="2393" w:type="dxa"/>
          </w:tcPr>
          <w:p w:rsidR="00024595" w:rsidRDefault="00024595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24595" w:rsidRPr="00CA5917" w:rsidRDefault="00024595" w:rsidP="00024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CA5917" w:rsidTr="00686184">
        <w:tc>
          <w:tcPr>
            <w:tcW w:w="9571" w:type="dxa"/>
            <w:gridSpan w:val="5"/>
          </w:tcPr>
          <w:p w:rsidR="00CA5917" w:rsidRPr="00024595" w:rsidRDefault="00CA5917" w:rsidP="00CA5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9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работа с общешкольным родительским комитетом и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классными руководительскими комитетами, Советом школы.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Изучение и утверждение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документации,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регламентирующей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деятельность ШСК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Арес</w:t>
            </w: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секций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классные руководители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внутриклубных праздников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Обеспечения участия команд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Арес</w:t>
            </w: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и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Анализ выполнения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поставленных задач и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Общешкольный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обучающимся, членам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спортивных сборных команд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тренировочного</w:t>
            </w:r>
            <w:proofErr w:type="gramEnd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через индивидуальную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с ОВЗ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помощи в организации и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судействе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CA5917" w:rsidTr="008C5E81">
        <w:tc>
          <w:tcPr>
            <w:tcW w:w="9571" w:type="dxa"/>
            <w:gridSpan w:val="5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призов, грамот </w:t>
            </w: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A5917" w:rsidTr="00CA5917">
        <w:tc>
          <w:tcPr>
            <w:tcW w:w="817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proofErr w:type="gramEnd"/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спортивной площадки</w:t>
            </w:r>
          </w:p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5917" w:rsidRPr="00CA5917" w:rsidRDefault="00234DEC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A5917" w:rsidRPr="00CA5917" w:rsidRDefault="00CA5917" w:rsidP="00CA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9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A5917" w:rsidRDefault="00CA5917" w:rsidP="00CA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17" w:rsidRPr="00CA5917" w:rsidRDefault="00CA5917" w:rsidP="00CA5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917" w:rsidRPr="00CA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5"/>
    <w:rsid w:val="00024595"/>
    <w:rsid w:val="00234DEC"/>
    <w:rsid w:val="00436A9C"/>
    <w:rsid w:val="00B815D2"/>
    <w:rsid w:val="00C85FE5"/>
    <w:rsid w:val="00CA5917"/>
    <w:rsid w:val="00CB5D0E"/>
    <w:rsid w:val="00DF5071"/>
    <w:rsid w:val="00E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2021-02-19T06:37:00Z</dcterms:created>
  <dcterms:modified xsi:type="dcterms:W3CDTF">2021-12-28T15:20:00Z</dcterms:modified>
</cp:coreProperties>
</file>